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75" w:type="dxa"/>
        <w:jc w:val="center"/>
        <w:tblInd w:w="108" w:type="dxa"/>
        <w:tblLayout w:type="fixed"/>
        <w:tblLook w:val="04A0"/>
      </w:tblPr>
      <w:tblGrid>
        <w:gridCol w:w="3325"/>
        <w:gridCol w:w="3325"/>
        <w:gridCol w:w="3325"/>
      </w:tblGrid>
      <w:tr w:rsidR="0072194C" w:rsidRPr="00DF5FE9" w:rsidTr="000E323D">
        <w:trPr>
          <w:trHeight w:val="2836"/>
          <w:jc w:val="center"/>
        </w:trPr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72194C" w:rsidRPr="0072194C" w:rsidRDefault="0072194C" w:rsidP="0072194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2194C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560705</wp:posOffset>
                  </wp:positionH>
                  <wp:positionV relativeFrom="paragraph">
                    <wp:posOffset>165735</wp:posOffset>
                  </wp:positionV>
                  <wp:extent cx="794385" cy="923925"/>
                  <wp:effectExtent l="19050" t="0" r="5715" b="0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72194C" w:rsidRPr="0072194C" w:rsidRDefault="0072194C" w:rsidP="0072194C">
            <w:pPr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72194C" w:rsidRPr="0072194C" w:rsidRDefault="0072194C" w:rsidP="0072194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72194C" w:rsidRPr="0072194C" w:rsidRDefault="0072194C" w:rsidP="0072194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72194C" w:rsidRPr="0072194C" w:rsidRDefault="0072194C" w:rsidP="0072194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72194C" w:rsidRPr="0072194C" w:rsidRDefault="0072194C" w:rsidP="0072194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72194C" w:rsidRPr="0072194C" w:rsidRDefault="0072194C" w:rsidP="0072194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72194C" w:rsidRPr="0072194C" w:rsidRDefault="0072194C" w:rsidP="007219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:rsidR="0072194C" w:rsidRPr="0072194C" w:rsidRDefault="0072194C" w:rsidP="007219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72194C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REPUBLICA MOLDOVA</w:t>
            </w:r>
          </w:p>
          <w:p w:rsidR="0072194C" w:rsidRPr="0072194C" w:rsidRDefault="0072194C" w:rsidP="007219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72194C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GAGAUZIA</w:t>
            </w:r>
          </w:p>
          <w:p w:rsidR="0072194C" w:rsidRPr="0072194C" w:rsidRDefault="0072194C" w:rsidP="007219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72194C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or. Cead</w:t>
            </w:r>
            <w:r w:rsidRPr="0072194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  <w:r w:rsidRPr="0072194C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r-Lunga</w:t>
            </w:r>
          </w:p>
          <w:p w:rsidR="0072194C" w:rsidRPr="0072194C" w:rsidRDefault="0072194C" w:rsidP="0072194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  <w:lang w:val="en-US"/>
              </w:rPr>
            </w:pPr>
            <w:r w:rsidRPr="0072194C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Sovıetuloraşului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72194C" w:rsidRPr="0072194C" w:rsidRDefault="0072194C" w:rsidP="0072194C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kern w:val="2"/>
                <w:sz w:val="20"/>
                <w:szCs w:val="20"/>
                <w:lang w:val="en-US"/>
              </w:rPr>
            </w:pPr>
          </w:p>
          <w:p w:rsidR="0072194C" w:rsidRPr="0072194C" w:rsidRDefault="0072194C" w:rsidP="0072194C">
            <w:pPr>
              <w:pStyle w:val="7"/>
              <w:numPr>
                <w:ilvl w:val="6"/>
                <w:numId w:val="5"/>
              </w:numPr>
              <w:tabs>
                <w:tab w:val="num" w:pos="1296"/>
              </w:tabs>
              <w:ind w:left="0"/>
              <w:jc w:val="right"/>
              <w:rPr>
                <w:sz w:val="20"/>
              </w:rPr>
            </w:pPr>
            <w:r w:rsidRPr="0072194C">
              <w:rPr>
                <w:sz w:val="20"/>
              </w:rPr>
              <w:t>РЕСПУБЛИКА МОЛДОВА</w:t>
            </w:r>
          </w:p>
          <w:p w:rsidR="0072194C" w:rsidRPr="0072194C" w:rsidRDefault="0072194C" w:rsidP="007219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72194C">
              <w:rPr>
                <w:rFonts w:ascii="Times New Roman" w:hAnsi="Times New Roman" w:cs="Times New Roman"/>
                <w:b/>
                <w:sz w:val="20"/>
                <w:szCs w:val="20"/>
              </w:rPr>
              <w:t>ГАГАУЗИЯ (ГАГАУЗ ЕРИ)</w:t>
            </w:r>
          </w:p>
          <w:p w:rsidR="0072194C" w:rsidRPr="0072194C" w:rsidRDefault="0072194C" w:rsidP="007219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72194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Чадыр-Лунгский</w:t>
            </w:r>
          </w:p>
          <w:p w:rsidR="0072194C" w:rsidRPr="0072194C" w:rsidRDefault="0072194C" w:rsidP="007219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72194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Городской Совет</w:t>
            </w:r>
          </w:p>
          <w:p w:rsidR="0072194C" w:rsidRPr="0072194C" w:rsidRDefault="0072194C" w:rsidP="007219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72194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6100, г. Чадыр-Лунга</w:t>
            </w:r>
          </w:p>
          <w:p w:rsidR="0072194C" w:rsidRPr="0072194C" w:rsidRDefault="0072194C" w:rsidP="007219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72194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ул. Ленина, 91</w:t>
            </w:r>
          </w:p>
          <w:p w:rsidR="0072194C" w:rsidRPr="0072194C" w:rsidRDefault="0072194C" w:rsidP="007219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72194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tel</w:t>
            </w:r>
            <w:r w:rsidRPr="0072194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.  +(373 291) 2-08-36</w:t>
            </w:r>
          </w:p>
          <w:p w:rsidR="0072194C" w:rsidRPr="0072194C" w:rsidRDefault="0072194C" w:rsidP="007219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</w:pPr>
            <w:r w:rsidRPr="0072194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fax. +(37</w:t>
            </w:r>
            <w:r w:rsidRPr="0072194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3 </w:t>
            </w:r>
            <w:r w:rsidRPr="0072194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291) 2-25-40</w:t>
            </w:r>
          </w:p>
          <w:p w:rsidR="0072194C" w:rsidRPr="0072194C" w:rsidRDefault="00280A15" w:rsidP="007219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hyperlink r:id="rId9" w:history="1">
              <w:r w:rsidR="0072194C" w:rsidRPr="0072194C">
                <w:rPr>
                  <w:rStyle w:val="a8"/>
                  <w:rFonts w:ascii="Times New Roman" w:hAnsi="Times New Roman" w:cs="Times New Roman"/>
                  <w:sz w:val="20"/>
                  <w:szCs w:val="20"/>
                </w:rPr>
                <w:t>www.ceadir-lunga.md</w:t>
              </w:r>
            </w:hyperlink>
          </w:p>
          <w:p w:rsidR="0072194C" w:rsidRPr="0072194C" w:rsidRDefault="0072194C" w:rsidP="007219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kern w:val="2"/>
                <w:sz w:val="20"/>
                <w:szCs w:val="20"/>
                <w:lang w:val="en-US"/>
              </w:rPr>
            </w:pPr>
            <w:r w:rsidRPr="0072194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email.</w:t>
            </w:r>
            <w:r w:rsidRPr="0072194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o-RO"/>
              </w:rPr>
              <w:t>primaria.</w:t>
            </w:r>
            <w:r w:rsidRPr="0072194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ceadirlunga@gagauzia.md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72194C" w:rsidRPr="0072194C" w:rsidRDefault="0072194C" w:rsidP="0072194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  <w:lang w:val="en-US"/>
              </w:rPr>
            </w:pPr>
            <w:r w:rsidRPr="0072194C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636270</wp:posOffset>
                  </wp:positionH>
                  <wp:positionV relativeFrom="paragraph">
                    <wp:posOffset>165735</wp:posOffset>
                  </wp:positionV>
                  <wp:extent cx="819150" cy="904875"/>
                  <wp:effectExtent l="19050" t="0" r="0" b="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9048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72194C" w:rsidRPr="0072194C" w:rsidRDefault="0072194C" w:rsidP="0072194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72194C" w:rsidRPr="0072194C" w:rsidRDefault="0072194C" w:rsidP="0072194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72194C" w:rsidRPr="0072194C" w:rsidRDefault="0072194C" w:rsidP="0072194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72194C" w:rsidRPr="0072194C" w:rsidRDefault="0072194C" w:rsidP="0072194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72194C" w:rsidRPr="0072194C" w:rsidRDefault="0072194C" w:rsidP="0072194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72194C" w:rsidRPr="0072194C" w:rsidRDefault="0072194C" w:rsidP="0072194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72194C" w:rsidRPr="0072194C" w:rsidRDefault="0072194C" w:rsidP="007219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</w:pPr>
          </w:p>
          <w:p w:rsidR="0072194C" w:rsidRPr="0072194C" w:rsidRDefault="0072194C" w:rsidP="007219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72194C"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  <w:t xml:space="preserve">MOLDOVA </w:t>
            </w:r>
            <w:r w:rsidRPr="0072194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RESPUBLIKASI</w:t>
            </w:r>
          </w:p>
          <w:p w:rsidR="0072194C" w:rsidRPr="0072194C" w:rsidRDefault="0072194C" w:rsidP="007219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  <w:r w:rsidRPr="0072194C"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  <w:t>GAGAUZ YERI</w:t>
            </w:r>
          </w:p>
          <w:p w:rsidR="0072194C" w:rsidRPr="0072194C" w:rsidRDefault="0072194C" w:rsidP="007219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kern w:val="2"/>
                <w:sz w:val="20"/>
                <w:szCs w:val="20"/>
                <w:lang w:val="en-US"/>
              </w:rPr>
            </w:pPr>
            <w:r w:rsidRPr="0072194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Çadir</w:t>
            </w:r>
            <w:r w:rsidRPr="0072194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br/>
              <w:t>Kasabanin</w:t>
            </w:r>
            <w:r w:rsidRPr="0072194C"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Topluşu</w:t>
            </w:r>
          </w:p>
        </w:tc>
      </w:tr>
    </w:tbl>
    <w:p w:rsidR="0072194C" w:rsidRPr="00441BA9" w:rsidRDefault="0072194C" w:rsidP="0072194C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  <w:lang w:val="en-US"/>
        </w:rPr>
      </w:pPr>
    </w:p>
    <w:p w:rsidR="0010176C" w:rsidRPr="007A5608" w:rsidRDefault="0010176C" w:rsidP="0010176C">
      <w:pPr>
        <w:spacing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7A5608">
        <w:rPr>
          <w:rFonts w:ascii="Times New Roman" w:hAnsi="Times New Roman" w:cs="Times New Roman"/>
          <w:b/>
          <w:caps/>
          <w:sz w:val="24"/>
          <w:szCs w:val="24"/>
        </w:rPr>
        <w:t>Решение</w:t>
      </w:r>
    </w:p>
    <w:p w:rsidR="0010176C" w:rsidRPr="007A5608" w:rsidRDefault="0010176C" w:rsidP="0010176C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5608">
        <w:rPr>
          <w:rFonts w:ascii="Times New Roman" w:hAnsi="Times New Roman" w:cs="Times New Roman"/>
          <w:b/>
          <w:sz w:val="24"/>
          <w:szCs w:val="24"/>
        </w:rPr>
        <w:t xml:space="preserve">15.04.2014г.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7A5608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№</w:t>
      </w:r>
      <w:r w:rsidRPr="007A5608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9FFF9"/>
        </w:rPr>
        <w:t xml:space="preserve"> </w:t>
      </w:r>
      <w:r w:rsidRPr="007A5608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9FFF9"/>
          <w:lang w:val="en-US"/>
        </w:rPr>
        <w:t>XL</w:t>
      </w:r>
      <w:r w:rsidRPr="007A5608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9FFF9"/>
          <w:lang w:val="ro-RO"/>
        </w:rPr>
        <w:t>IX</w:t>
      </w:r>
      <w:r w:rsidRPr="007A5608">
        <w:rPr>
          <w:rFonts w:ascii="Times New Roman" w:hAnsi="Times New Roman" w:cs="Times New Roman"/>
          <w:b/>
          <w:sz w:val="24"/>
          <w:szCs w:val="24"/>
        </w:rPr>
        <w:t>/</w:t>
      </w:r>
      <w:r w:rsidRPr="007A5608">
        <w:rPr>
          <w:rFonts w:ascii="Times New Roman" w:hAnsi="Times New Roman" w:cs="Times New Roman"/>
          <w:b/>
          <w:sz w:val="24"/>
          <w:szCs w:val="24"/>
          <w:lang w:val="ro-RO"/>
        </w:rPr>
        <w:t>8</w:t>
      </w:r>
      <w:r w:rsidR="00CE474B">
        <w:rPr>
          <w:rFonts w:ascii="Times New Roman" w:hAnsi="Times New Roman" w:cs="Times New Roman"/>
          <w:b/>
          <w:sz w:val="24"/>
          <w:szCs w:val="24"/>
        </w:rPr>
        <w:t>.8</w:t>
      </w:r>
    </w:p>
    <w:p w:rsidR="00EC6047" w:rsidRPr="0072194C" w:rsidRDefault="0010176C" w:rsidP="0010176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A5608">
        <w:rPr>
          <w:rFonts w:ascii="Times New Roman" w:hAnsi="Times New Roman" w:cs="Times New Roman"/>
          <w:b/>
          <w:sz w:val="24"/>
          <w:szCs w:val="24"/>
        </w:rPr>
        <w:t>г.Чадыр-Лунга</w:t>
      </w:r>
    </w:p>
    <w:p w:rsidR="0010176C" w:rsidRDefault="0010176C" w:rsidP="00BE16A2">
      <w:pPr>
        <w:tabs>
          <w:tab w:val="left" w:pos="467"/>
        </w:tabs>
        <w:spacing w:line="240" w:lineRule="auto"/>
        <w:ind w:firstLine="708"/>
        <w:rPr>
          <w:rFonts w:ascii="Times New Roman" w:hAnsi="Times New Roman"/>
          <w:sz w:val="24"/>
          <w:szCs w:val="24"/>
        </w:rPr>
      </w:pPr>
    </w:p>
    <w:p w:rsidR="00CE474B" w:rsidRPr="00CE474B" w:rsidRDefault="00BE16A2" w:rsidP="00CE474B">
      <w:pPr>
        <w:pStyle w:val="a7"/>
        <w:spacing w:after="0" w:line="240" w:lineRule="auto"/>
        <w:ind w:left="360" w:firstLine="348"/>
        <w:rPr>
          <w:rFonts w:ascii="Times New Roman" w:hAnsi="Times New Roman" w:cs="Times New Roman"/>
          <w:sz w:val="24"/>
          <w:szCs w:val="24"/>
        </w:rPr>
      </w:pPr>
      <w:r w:rsidRPr="00CE474B">
        <w:rPr>
          <w:rFonts w:ascii="Times New Roman" w:hAnsi="Times New Roman" w:cs="Times New Roman"/>
          <w:sz w:val="24"/>
          <w:szCs w:val="24"/>
        </w:rPr>
        <w:t xml:space="preserve">О </w:t>
      </w:r>
      <w:r w:rsidR="00CE474B" w:rsidRPr="00CE474B">
        <w:rPr>
          <w:rFonts w:ascii="Times New Roman" w:hAnsi="Times New Roman" w:cs="Times New Roman"/>
          <w:sz w:val="24"/>
          <w:szCs w:val="24"/>
        </w:rPr>
        <w:t xml:space="preserve">создании комиссии по проведению контроля </w:t>
      </w:r>
    </w:p>
    <w:p w:rsidR="00CE474B" w:rsidRPr="00CE474B" w:rsidRDefault="00CE474B" w:rsidP="00CE47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474B">
        <w:rPr>
          <w:rFonts w:ascii="Times New Roman" w:hAnsi="Times New Roman" w:cs="Times New Roman"/>
          <w:sz w:val="24"/>
          <w:szCs w:val="24"/>
        </w:rPr>
        <w:t>за исполнением Приказа министра здравоохранения № 904 от 17.09.12г.</w:t>
      </w:r>
    </w:p>
    <w:p w:rsidR="00BE16A2" w:rsidRPr="00CE474B" w:rsidRDefault="00BE16A2" w:rsidP="00BE16A2">
      <w:pPr>
        <w:tabs>
          <w:tab w:val="left" w:pos="467"/>
        </w:tabs>
        <w:spacing w:line="240" w:lineRule="auto"/>
        <w:ind w:firstLine="708"/>
        <w:rPr>
          <w:rFonts w:ascii="Times New Roman" w:hAnsi="Times New Roman"/>
          <w:sz w:val="24"/>
          <w:szCs w:val="24"/>
        </w:rPr>
      </w:pPr>
    </w:p>
    <w:p w:rsidR="00CE474B" w:rsidRPr="00CE474B" w:rsidRDefault="00CE474B" w:rsidP="00CE474B">
      <w:pPr>
        <w:pStyle w:val="a9"/>
        <w:shd w:val="clear" w:color="auto" w:fill="FFFFFF"/>
        <w:spacing w:before="0" w:beforeAutospacing="0" w:after="0" w:afterAutospacing="0"/>
        <w:ind w:firstLine="480"/>
        <w:jc w:val="both"/>
        <w:rPr>
          <w:color w:val="3B3B3B"/>
        </w:rPr>
      </w:pPr>
      <w:r w:rsidRPr="00CE474B">
        <w:rPr>
          <w:color w:val="3B3B3B"/>
        </w:rPr>
        <w:t>В целях обеспечения здорового питания, продвижения знаний и формирования рационального питания, снижения потребления пищевых продуктов с низким содержанием питательных веществ</w:t>
      </w:r>
      <w:r w:rsidRPr="00CE474B">
        <w:t>, во исполнение Приказа министра здравоохранения № 904 от 17.09.12г. и в соответствии с ч. 1</w:t>
      </w:r>
      <w:r w:rsidR="00BE16A2" w:rsidRPr="00CE474B">
        <w:t>, ст. 14 Закона о местном публичном управлении № 436-</w:t>
      </w:r>
      <w:r w:rsidR="00BE16A2" w:rsidRPr="00CE474B">
        <w:rPr>
          <w:lang w:val="en-US"/>
        </w:rPr>
        <w:t>XVI</w:t>
      </w:r>
      <w:r w:rsidR="00BE16A2" w:rsidRPr="00CE474B">
        <w:t xml:space="preserve"> от 28.12.2006 года</w:t>
      </w:r>
      <w:r w:rsidR="006B00C4" w:rsidRPr="00CE474B">
        <w:t>,</w:t>
      </w:r>
      <w:r w:rsidRPr="00CE474B">
        <w:rPr>
          <w:color w:val="3B3B3B"/>
        </w:rPr>
        <w:t xml:space="preserve"> </w:t>
      </w:r>
    </w:p>
    <w:p w:rsidR="00BE16A2" w:rsidRPr="00CE474B" w:rsidRDefault="00BE16A2" w:rsidP="006B00C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CE474B">
        <w:rPr>
          <w:rFonts w:ascii="Times New Roman" w:hAnsi="Times New Roman"/>
          <w:sz w:val="24"/>
          <w:szCs w:val="24"/>
        </w:rPr>
        <w:tab/>
        <w:t xml:space="preserve">Чадыр-Лунгский Городской Совет </w:t>
      </w:r>
    </w:p>
    <w:p w:rsidR="00BE16A2" w:rsidRDefault="00BE16A2" w:rsidP="006B00C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CE474B">
        <w:rPr>
          <w:rFonts w:ascii="Times New Roman" w:hAnsi="Times New Roman"/>
          <w:b/>
          <w:bCs/>
          <w:sz w:val="24"/>
          <w:szCs w:val="24"/>
        </w:rPr>
        <w:t>РЕШИЛ</w:t>
      </w:r>
      <w:r w:rsidRPr="00CE474B">
        <w:rPr>
          <w:rFonts w:ascii="Times New Roman" w:hAnsi="Times New Roman"/>
          <w:sz w:val="24"/>
          <w:szCs w:val="24"/>
        </w:rPr>
        <w:t xml:space="preserve">: </w:t>
      </w:r>
    </w:p>
    <w:p w:rsidR="00CE474B" w:rsidRPr="00CE474B" w:rsidRDefault="00CE474B" w:rsidP="00CE474B">
      <w:pPr>
        <w:pStyle w:val="a7"/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E474B">
        <w:rPr>
          <w:rFonts w:ascii="Times New Roman" w:hAnsi="Times New Roman"/>
          <w:sz w:val="24"/>
          <w:szCs w:val="24"/>
        </w:rPr>
        <w:t>Создать комиссию в составе:</w:t>
      </w:r>
    </w:p>
    <w:p w:rsidR="00CE474B" w:rsidRPr="00CE474B" w:rsidRDefault="00CE474B" w:rsidP="00CE474B">
      <w:pPr>
        <w:pStyle w:val="a7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E474B">
        <w:rPr>
          <w:rFonts w:ascii="Times New Roman" w:hAnsi="Times New Roman"/>
          <w:sz w:val="24"/>
          <w:szCs w:val="24"/>
        </w:rPr>
        <w:t>Коломан И.Н., советник</w:t>
      </w:r>
    </w:p>
    <w:p w:rsidR="00CE474B" w:rsidRPr="00CE474B" w:rsidRDefault="00CE474B" w:rsidP="00CE474B">
      <w:pPr>
        <w:pStyle w:val="a7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E474B">
        <w:rPr>
          <w:rFonts w:ascii="Times New Roman" w:hAnsi="Times New Roman"/>
          <w:sz w:val="24"/>
          <w:szCs w:val="24"/>
        </w:rPr>
        <w:t>Калын Н.Н., советник</w:t>
      </w:r>
    </w:p>
    <w:p w:rsidR="00CE474B" w:rsidRPr="00CE474B" w:rsidRDefault="00CE474B" w:rsidP="00CE474B">
      <w:pPr>
        <w:pStyle w:val="a7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E474B">
        <w:rPr>
          <w:rFonts w:ascii="Times New Roman" w:hAnsi="Times New Roman"/>
          <w:sz w:val="24"/>
          <w:szCs w:val="24"/>
        </w:rPr>
        <w:t>Дулева С.М., советник</w:t>
      </w:r>
    </w:p>
    <w:p w:rsidR="00CE474B" w:rsidRPr="00CE474B" w:rsidRDefault="00CE474B" w:rsidP="00CE474B">
      <w:pPr>
        <w:pStyle w:val="a7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E474B">
        <w:rPr>
          <w:rFonts w:ascii="Times New Roman" w:hAnsi="Times New Roman"/>
          <w:sz w:val="24"/>
          <w:szCs w:val="24"/>
        </w:rPr>
        <w:t>Бозаджи Н.М., советник</w:t>
      </w:r>
    </w:p>
    <w:p w:rsidR="00CE474B" w:rsidRPr="00CE474B" w:rsidRDefault="00CE474B" w:rsidP="00CE474B">
      <w:pPr>
        <w:pStyle w:val="a7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E474B">
        <w:rPr>
          <w:rFonts w:ascii="Times New Roman" w:hAnsi="Times New Roman"/>
          <w:sz w:val="24"/>
          <w:szCs w:val="24"/>
        </w:rPr>
        <w:t>Орманжи И.Л., советник</w:t>
      </w:r>
    </w:p>
    <w:p w:rsidR="00CE474B" w:rsidRPr="00CE474B" w:rsidRDefault="00CE474B" w:rsidP="00CE474B">
      <w:pPr>
        <w:pStyle w:val="a7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E474B" w:rsidRPr="00DF5FE9" w:rsidRDefault="00CE474B" w:rsidP="00CE474B">
      <w:pPr>
        <w:pStyle w:val="a9"/>
        <w:numPr>
          <w:ilvl w:val="0"/>
          <w:numId w:val="8"/>
        </w:numPr>
        <w:shd w:val="clear" w:color="auto" w:fill="FFFFFF"/>
        <w:spacing w:before="0" w:beforeAutospacing="0" w:after="0" w:afterAutospacing="0"/>
        <w:jc w:val="both"/>
        <w:rPr>
          <w:color w:val="3B3B3B"/>
        </w:rPr>
      </w:pPr>
      <w:r w:rsidRPr="00DF5FE9">
        <w:t>Комиссии осуществить рейды по соблюдению исполнения Приказа мин</w:t>
      </w:r>
      <w:r w:rsidRPr="00CE474B">
        <w:t>истра здравоохранения № 904 от 17.09.12г. в учебных заведениях города.</w:t>
      </w:r>
    </w:p>
    <w:p w:rsidR="00DF5FE9" w:rsidRPr="00CE474B" w:rsidRDefault="00DF5FE9" w:rsidP="00DF5FE9">
      <w:pPr>
        <w:pStyle w:val="a9"/>
        <w:shd w:val="clear" w:color="auto" w:fill="FFFFFF"/>
        <w:spacing w:before="0" w:beforeAutospacing="0" w:after="0" w:afterAutospacing="0"/>
        <w:ind w:left="720"/>
        <w:jc w:val="both"/>
        <w:rPr>
          <w:color w:val="3B3B3B"/>
        </w:rPr>
      </w:pPr>
    </w:p>
    <w:p w:rsidR="00CE474B" w:rsidRPr="00CE474B" w:rsidRDefault="00CE474B" w:rsidP="00CE474B">
      <w:pPr>
        <w:pStyle w:val="a7"/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E474B">
        <w:rPr>
          <w:rFonts w:ascii="Times New Roman" w:hAnsi="Times New Roman"/>
          <w:sz w:val="24"/>
          <w:szCs w:val="24"/>
        </w:rPr>
        <w:t xml:space="preserve">Контроль за исполнением настоящего решения возложить на комиссию по вопросам </w:t>
      </w:r>
      <w:r w:rsidRPr="00CE474B">
        <w:rPr>
          <w:rFonts w:ascii="Times New Roman" w:hAnsi="Times New Roman" w:cs="Times New Roman"/>
          <w:sz w:val="24"/>
          <w:szCs w:val="24"/>
        </w:rPr>
        <w:t>управления местной публичной собственностью, обеспечения законности, прав и свобод и законных интересов граждан.</w:t>
      </w:r>
    </w:p>
    <w:p w:rsidR="00DF5FE9" w:rsidRDefault="00DF5FE9" w:rsidP="0010176C">
      <w:pPr>
        <w:pStyle w:val="Standard"/>
        <w:spacing w:line="360" w:lineRule="auto"/>
        <w:jc w:val="center"/>
      </w:pPr>
    </w:p>
    <w:p w:rsidR="0010176C" w:rsidRPr="002931E3" w:rsidRDefault="0010176C" w:rsidP="0010176C">
      <w:pPr>
        <w:pStyle w:val="Standard"/>
        <w:spacing w:line="360" w:lineRule="auto"/>
        <w:jc w:val="center"/>
      </w:pPr>
      <w:r w:rsidRPr="002931E3">
        <w:t xml:space="preserve">Председатель Совета      </w:t>
      </w:r>
      <w:r>
        <w:t xml:space="preserve">   </w:t>
      </w:r>
      <w:r w:rsidRPr="002931E3">
        <w:t xml:space="preserve">                                                Константин Келеш</w:t>
      </w:r>
    </w:p>
    <w:p w:rsidR="00CE474B" w:rsidRDefault="00CE474B" w:rsidP="0010176C">
      <w:pPr>
        <w:pStyle w:val="Standard"/>
        <w:spacing w:line="360" w:lineRule="auto"/>
        <w:ind w:firstLine="708"/>
      </w:pPr>
    </w:p>
    <w:p w:rsidR="0010176C" w:rsidRPr="002931E3" w:rsidRDefault="0010176C" w:rsidP="0010176C">
      <w:pPr>
        <w:pStyle w:val="Standard"/>
        <w:spacing w:line="360" w:lineRule="auto"/>
        <w:ind w:firstLine="708"/>
      </w:pPr>
      <w:r w:rsidRPr="002931E3">
        <w:t>Контрассигнует:</w:t>
      </w:r>
    </w:p>
    <w:p w:rsidR="00CE474B" w:rsidRDefault="00CE474B" w:rsidP="00CE474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842C8" w:rsidRDefault="0010176C" w:rsidP="00CE474B">
      <w:pPr>
        <w:spacing w:line="360" w:lineRule="auto"/>
        <w:jc w:val="center"/>
        <w:rPr>
          <w:rFonts w:ascii="Times New Roman CYR" w:hAnsi="Times New Roman CYR" w:cs="Times New Roman CYR"/>
        </w:rPr>
      </w:pPr>
      <w:r w:rsidRPr="002931E3">
        <w:rPr>
          <w:rFonts w:ascii="Times New Roman" w:hAnsi="Times New Roman" w:cs="Times New Roman"/>
          <w:sz w:val="24"/>
          <w:szCs w:val="24"/>
        </w:rPr>
        <w:t>Секретарь Совета</w:t>
      </w: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2931E3">
        <w:rPr>
          <w:rFonts w:ascii="Times New Roman" w:hAnsi="Times New Roman" w:cs="Times New Roman"/>
          <w:sz w:val="24"/>
          <w:szCs w:val="24"/>
        </w:rPr>
        <w:t xml:space="preserve">                                            Наталия Кристева</w:t>
      </w:r>
      <w:r w:rsidR="0022647B">
        <w:rPr>
          <w:rFonts w:ascii="Times New Roman CYR" w:hAnsi="Times New Roman CYR" w:cs="Times New Roman CYR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E54007" w:rsidRDefault="00E54007" w:rsidP="00E5400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</w:rPr>
      </w:pPr>
    </w:p>
    <w:p w:rsidR="0072194C" w:rsidRDefault="0072194C" w:rsidP="00E5400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</w:rPr>
      </w:pPr>
    </w:p>
    <w:p w:rsidR="002E10E0" w:rsidRDefault="002111F4" w:rsidP="00BE16A2">
      <w:pPr>
        <w:tabs>
          <w:tab w:val="left" w:pos="467"/>
        </w:tabs>
        <w:spacing w:line="240" w:lineRule="auto"/>
        <w:ind w:firstLine="708"/>
        <w:rPr>
          <w:rFonts w:ascii="Times New Roman" w:hAnsi="Times New Roman"/>
          <w:sz w:val="20"/>
          <w:szCs w:val="20"/>
        </w:rPr>
      </w:pPr>
      <w:r w:rsidRPr="00C5757C">
        <w:rPr>
          <w:rFonts w:ascii="Times New Roman" w:hAnsi="Times New Roman"/>
          <w:b/>
          <w:sz w:val="20"/>
          <w:szCs w:val="20"/>
        </w:rPr>
        <w:t xml:space="preserve"> </w:t>
      </w:r>
    </w:p>
    <w:sectPr w:rsidR="002E10E0" w:rsidSect="0072194C">
      <w:pgSz w:w="12240" w:h="15840"/>
      <w:pgMar w:top="851" w:right="851" w:bottom="851" w:left="1701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B6368" w:rsidRDefault="00CB6368" w:rsidP="00E04880">
      <w:pPr>
        <w:spacing w:after="0" w:line="240" w:lineRule="auto"/>
      </w:pPr>
      <w:r>
        <w:separator/>
      </w:r>
    </w:p>
  </w:endnote>
  <w:endnote w:type="continuationSeparator" w:id="1">
    <w:p w:rsidR="00CB6368" w:rsidRDefault="00CB6368" w:rsidP="00E048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B6368" w:rsidRDefault="00CB6368" w:rsidP="00E04880">
      <w:pPr>
        <w:spacing w:after="0" w:line="240" w:lineRule="auto"/>
      </w:pPr>
      <w:r>
        <w:separator/>
      </w:r>
    </w:p>
  </w:footnote>
  <w:footnote w:type="continuationSeparator" w:id="1">
    <w:p w:rsidR="00CB6368" w:rsidRDefault="00CB6368" w:rsidP="00E0488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25C129B9"/>
    <w:multiLevelType w:val="multilevel"/>
    <w:tmpl w:val="ED649F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</w:lvl>
  </w:abstractNum>
  <w:abstractNum w:abstractNumId="2">
    <w:nsid w:val="2D9558EC"/>
    <w:multiLevelType w:val="hybridMultilevel"/>
    <w:tmpl w:val="D6A05B4C"/>
    <w:lvl w:ilvl="0" w:tplc="D5D87A9A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">
    <w:nsid w:val="471C32F9"/>
    <w:multiLevelType w:val="hybridMultilevel"/>
    <w:tmpl w:val="5C5812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4903820"/>
    <w:multiLevelType w:val="multilevel"/>
    <w:tmpl w:val="40FC4DC8"/>
    <w:lvl w:ilvl="0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5">
    <w:nsid w:val="696D3900"/>
    <w:multiLevelType w:val="multilevel"/>
    <w:tmpl w:val="BCA2327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6A2E2F00"/>
    <w:multiLevelType w:val="multilevel"/>
    <w:tmpl w:val="93CA245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2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04" w:hanging="1440"/>
      </w:pPr>
      <w:rPr>
        <w:rFonts w:hint="default"/>
      </w:rPr>
    </w:lvl>
  </w:abstractNum>
  <w:num w:numId="1">
    <w:abstractNumId w:val="2"/>
  </w:num>
  <w:num w:numId="2">
    <w:abstractNumId w:val="6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5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47"/>
  <w:embedSystemFonts/>
  <w:bordersDoNotSurroundHeader/>
  <w:bordersDoNotSurroundFooter/>
  <w:defaultTabStop w:val="708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31EBA"/>
    <w:rsid w:val="000009A5"/>
    <w:rsid w:val="0000703F"/>
    <w:rsid w:val="000111FA"/>
    <w:rsid w:val="00030886"/>
    <w:rsid w:val="00036375"/>
    <w:rsid w:val="000435A9"/>
    <w:rsid w:val="00043CA9"/>
    <w:rsid w:val="00044CD9"/>
    <w:rsid w:val="0004784B"/>
    <w:rsid w:val="00051F3E"/>
    <w:rsid w:val="0005468F"/>
    <w:rsid w:val="00055BE8"/>
    <w:rsid w:val="000566C0"/>
    <w:rsid w:val="00056C50"/>
    <w:rsid w:val="00060D78"/>
    <w:rsid w:val="000629F3"/>
    <w:rsid w:val="000651F4"/>
    <w:rsid w:val="00066284"/>
    <w:rsid w:val="00067252"/>
    <w:rsid w:val="000714EC"/>
    <w:rsid w:val="000760D9"/>
    <w:rsid w:val="0008348E"/>
    <w:rsid w:val="00083E65"/>
    <w:rsid w:val="0008637A"/>
    <w:rsid w:val="00092012"/>
    <w:rsid w:val="000A7FE3"/>
    <w:rsid w:val="000B060A"/>
    <w:rsid w:val="000B1F11"/>
    <w:rsid w:val="000C1093"/>
    <w:rsid w:val="000D14DB"/>
    <w:rsid w:val="000D7A32"/>
    <w:rsid w:val="000D7DBF"/>
    <w:rsid w:val="000E09FD"/>
    <w:rsid w:val="000E2292"/>
    <w:rsid w:val="000E3982"/>
    <w:rsid w:val="000E4219"/>
    <w:rsid w:val="000F2692"/>
    <w:rsid w:val="000F26E2"/>
    <w:rsid w:val="000F4E0C"/>
    <w:rsid w:val="000F5379"/>
    <w:rsid w:val="000F60BB"/>
    <w:rsid w:val="0010176C"/>
    <w:rsid w:val="001041B2"/>
    <w:rsid w:val="00122CAE"/>
    <w:rsid w:val="001237DE"/>
    <w:rsid w:val="00125878"/>
    <w:rsid w:val="001263B1"/>
    <w:rsid w:val="00127882"/>
    <w:rsid w:val="001325EE"/>
    <w:rsid w:val="001351A0"/>
    <w:rsid w:val="00140DA0"/>
    <w:rsid w:val="00141B8D"/>
    <w:rsid w:val="00145034"/>
    <w:rsid w:val="0015676B"/>
    <w:rsid w:val="00160BBE"/>
    <w:rsid w:val="00166D1E"/>
    <w:rsid w:val="001678CA"/>
    <w:rsid w:val="00170657"/>
    <w:rsid w:val="00171F56"/>
    <w:rsid w:val="00172B63"/>
    <w:rsid w:val="0017571A"/>
    <w:rsid w:val="00184836"/>
    <w:rsid w:val="00191508"/>
    <w:rsid w:val="00197518"/>
    <w:rsid w:val="001B2101"/>
    <w:rsid w:val="001B5A8C"/>
    <w:rsid w:val="001B679D"/>
    <w:rsid w:val="001C0837"/>
    <w:rsid w:val="001C7A5E"/>
    <w:rsid w:val="001C7B5B"/>
    <w:rsid w:val="001D1955"/>
    <w:rsid w:val="001D27D5"/>
    <w:rsid w:val="001D7AE4"/>
    <w:rsid w:val="001E0476"/>
    <w:rsid w:val="001E590B"/>
    <w:rsid w:val="001F0A0E"/>
    <w:rsid w:val="001F570A"/>
    <w:rsid w:val="002069F6"/>
    <w:rsid w:val="00210AE9"/>
    <w:rsid w:val="002111F4"/>
    <w:rsid w:val="002113B7"/>
    <w:rsid w:val="002205C3"/>
    <w:rsid w:val="0022647B"/>
    <w:rsid w:val="00231002"/>
    <w:rsid w:val="002351D8"/>
    <w:rsid w:val="00247317"/>
    <w:rsid w:val="00252CE8"/>
    <w:rsid w:val="00257DBE"/>
    <w:rsid w:val="00271283"/>
    <w:rsid w:val="00272B60"/>
    <w:rsid w:val="002735E7"/>
    <w:rsid w:val="0027369F"/>
    <w:rsid w:val="00280877"/>
    <w:rsid w:val="00280A15"/>
    <w:rsid w:val="002825D5"/>
    <w:rsid w:val="002828EF"/>
    <w:rsid w:val="002836F4"/>
    <w:rsid w:val="002840B5"/>
    <w:rsid w:val="00292211"/>
    <w:rsid w:val="002925A8"/>
    <w:rsid w:val="00295BF2"/>
    <w:rsid w:val="00296B30"/>
    <w:rsid w:val="002B0FA8"/>
    <w:rsid w:val="002B6D89"/>
    <w:rsid w:val="002C0915"/>
    <w:rsid w:val="002C22C1"/>
    <w:rsid w:val="002C7E63"/>
    <w:rsid w:val="002D2B8B"/>
    <w:rsid w:val="002D62B3"/>
    <w:rsid w:val="002E10E0"/>
    <w:rsid w:val="002E13C7"/>
    <w:rsid w:val="002E2704"/>
    <w:rsid w:val="002E7AA2"/>
    <w:rsid w:val="002F66B9"/>
    <w:rsid w:val="00300E67"/>
    <w:rsid w:val="003041AA"/>
    <w:rsid w:val="003330D8"/>
    <w:rsid w:val="00341566"/>
    <w:rsid w:val="00353896"/>
    <w:rsid w:val="00354CF2"/>
    <w:rsid w:val="00355ABA"/>
    <w:rsid w:val="00356575"/>
    <w:rsid w:val="0036740C"/>
    <w:rsid w:val="00373D97"/>
    <w:rsid w:val="0037624A"/>
    <w:rsid w:val="003810DF"/>
    <w:rsid w:val="00381E7B"/>
    <w:rsid w:val="0038422E"/>
    <w:rsid w:val="00384FBE"/>
    <w:rsid w:val="00390D78"/>
    <w:rsid w:val="003911AF"/>
    <w:rsid w:val="00393EF4"/>
    <w:rsid w:val="003A1E09"/>
    <w:rsid w:val="003A46F9"/>
    <w:rsid w:val="003C43CE"/>
    <w:rsid w:val="003D70F7"/>
    <w:rsid w:val="003E3D0F"/>
    <w:rsid w:val="003E60B5"/>
    <w:rsid w:val="003F1D70"/>
    <w:rsid w:val="00403477"/>
    <w:rsid w:val="0040633F"/>
    <w:rsid w:val="00410931"/>
    <w:rsid w:val="004126CF"/>
    <w:rsid w:val="00415E1C"/>
    <w:rsid w:val="004208CE"/>
    <w:rsid w:val="00426BF8"/>
    <w:rsid w:val="004342C6"/>
    <w:rsid w:val="00437AA7"/>
    <w:rsid w:val="00437CA2"/>
    <w:rsid w:val="00441BA9"/>
    <w:rsid w:val="00445B41"/>
    <w:rsid w:val="00456C7B"/>
    <w:rsid w:val="00456F97"/>
    <w:rsid w:val="00460FB4"/>
    <w:rsid w:val="004633D5"/>
    <w:rsid w:val="00466D4E"/>
    <w:rsid w:val="00472322"/>
    <w:rsid w:val="00475564"/>
    <w:rsid w:val="00475E11"/>
    <w:rsid w:val="00481C40"/>
    <w:rsid w:val="0049431C"/>
    <w:rsid w:val="00496341"/>
    <w:rsid w:val="00497DB4"/>
    <w:rsid w:val="004A0BCE"/>
    <w:rsid w:val="004A0C37"/>
    <w:rsid w:val="004A3D8E"/>
    <w:rsid w:val="004B03EB"/>
    <w:rsid w:val="004C02FB"/>
    <w:rsid w:val="004C765D"/>
    <w:rsid w:val="004D5889"/>
    <w:rsid w:val="004D711D"/>
    <w:rsid w:val="004E0A7C"/>
    <w:rsid w:val="004E5AF0"/>
    <w:rsid w:val="004E6D30"/>
    <w:rsid w:val="004F116C"/>
    <w:rsid w:val="004F2032"/>
    <w:rsid w:val="004F23EF"/>
    <w:rsid w:val="004F49E2"/>
    <w:rsid w:val="0050158E"/>
    <w:rsid w:val="00503970"/>
    <w:rsid w:val="0050765A"/>
    <w:rsid w:val="005165D1"/>
    <w:rsid w:val="005203DD"/>
    <w:rsid w:val="0052128D"/>
    <w:rsid w:val="00521794"/>
    <w:rsid w:val="00532AF6"/>
    <w:rsid w:val="00532F39"/>
    <w:rsid w:val="00533738"/>
    <w:rsid w:val="00543E8C"/>
    <w:rsid w:val="00544BAA"/>
    <w:rsid w:val="005476AF"/>
    <w:rsid w:val="005544DE"/>
    <w:rsid w:val="00557F96"/>
    <w:rsid w:val="00561B76"/>
    <w:rsid w:val="00566D78"/>
    <w:rsid w:val="005674BC"/>
    <w:rsid w:val="005763CD"/>
    <w:rsid w:val="005768DE"/>
    <w:rsid w:val="00580FC9"/>
    <w:rsid w:val="00581690"/>
    <w:rsid w:val="005842C8"/>
    <w:rsid w:val="005848D2"/>
    <w:rsid w:val="00587406"/>
    <w:rsid w:val="00591603"/>
    <w:rsid w:val="00593ADE"/>
    <w:rsid w:val="005A2A55"/>
    <w:rsid w:val="005B0E56"/>
    <w:rsid w:val="005B20B9"/>
    <w:rsid w:val="005B4749"/>
    <w:rsid w:val="005C1063"/>
    <w:rsid w:val="005C5C02"/>
    <w:rsid w:val="005F021C"/>
    <w:rsid w:val="006037DB"/>
    <w:rsid w:val="00605142"/>
    <w:rsid w:val="00606644"/>
    <w:rsid w:val="006138E8"/>
    <w:rsid w:val="006202BE"/>
    <w:rsid w:val="00621644"/>
    <w:rsid w:val="00624CA8"/>
    <w:rsid w:val="006308EA"/>
    <w:rsid w:val="0063661B"/>
    <w:rsid w:val="006439E5"/>
    <w:rsid w:val="00645D32"/>
    <w:rsid w:val="00647E1B"/>
    <w:rsid w:val="006510CF"/>
    <w:rsid w:val="00651A1F"/>
    <w:rsid w:val="00653ED5"/>
    <w:rsid w:val="0065567F"/>
    <w:rsid w:val="0066167F"/>
    <w:rsid w:val="00664187"/>
    <w:rsid w:val="00664388"/>
    <w:rsid w:val="00671B1A"/>
    <w:rsid w:val="00671C64"/>
    <w:rsid w:val="0067386A"/>
    <w:rsid w:val="00680189"/>
    <w:rsid w:val="0068456D"/>
    <w:rsid w:val="00686BFC"/>
    <w:rsid w:val="006A0CD6"/>
    <w:rsid w:val="006A21AB"/>
    <w:rsid w:val="006A5718"/>
    <w:rsid w:val="006B00C4"/>
    <w:rsid w:val="006C1C08"/>
    <w:rsid w:val="006C567A"/>
    <w:rsid w:val="006C5AD3"/>
    <w:rsid w:val="006C65C4"/>
    <w:rsid w:val="006C7C22"/>
    <w:rsid w:val="006D0D83"/>
    <w:rsid w:val="006D2085"/>
    <w:rsid w:val="006D547B"/>
    <w:rsid w:val="006D6C74"/>
    <w:rsid w:val="006E08BF"/>
    <w:rsid w:val="006E71A7"/>
    <w:rsid w:val="006F74CD"/>
    <w:rsid w:val="00704F92"/>
    <w:rsid w:val="007050F1"/>
    <w:rsid w:val="00711311"/>
    <w:rsid w:val="007154D4"/>
    <w:rsid w:val="0072194C"/>
    <w:rsid w:val="0072461F"/>
    <w:rsid w:val="00743427"/>
    <w:rsid w:val="00747958"/>
    <w:rsid w:val="0075359E"/>
    <w:rsid w:val="00756225"/>
    <w:rsid w:val="007570E2"/>
    <w:rsid w:val="007715AD"/>
    <w:rsid w:val="00773173"/>
    <w:rsid w:val="007814EE"/>
    <w:rsid w:val="00781567"/>
    <w:rsid w:val="007844BC"/>
    <w:rsid w:val="00784D9F"/>
    <w:rsid w:val="00793718"/>
    <w:rsid w:val="00797E51"/>
    <w:rsid w:val="007A1CD5"/>
    <w:rsid w:val="007A3438"/>
    <w:rsid w:val="007A6E87"/>
    <w:rsid w:val="007B5980"/>
    <w:rsid w:val="007B5EBE"/>
    <w:rsid w:val="007C1F8C"/>
    <w:rsid w:val="007C272C"/>
    <w:rsid w:val="007C328F"/>
    <w:rsid w:val="007D076D"/>
    <w:rsid w:val="007D2C0F"/>
    <w:rsid w:val="007D5718"/>
    <w:rsid w:val="007D7C81"/>
    <w:rsid w:val="007E0776"/>
    <w:rsid w:val="007E75BA"/>
    <w:rsid w:val="007F0BFE"/>
    <w:rsid w:val="007F0E4C"/>
    <w:rsid w:val="007F51C6"/>
    <w:rsid w:val="007F53C2"/>
    <w:rsid w:val="007F721C"/>
    <w:rsid w:val="007F7490"/>
    <w:rsid w:val="008019ED"/>
    <w:rsid w:val="008029FB"/>
    <w:rsid w:val="00804086"/>
    <w:rsid w:val="008058AB"/>
    <w:rsid w:val="00816CB6"/>
    <w:rsid w:val="0082033B"/>
    <w:rsid w:val="00821150"/>
    <w:rsid w:val="008243BE"/>
    <w:rsid w:val="00831C7B"/>
    <w:rsid w:val="0083394F"/>
    <w:rsid w:val="008352BA"/>
    <w:rsid w:val="00841593"/>
    <w:rsid w:val="00845508"/>
    <w:rsid w:val="0084742B"/>
    <w:rsid w:val="00850D88"/>
    <w:rsid w:val="00856079"/>
    <w:rsid w:val="00863C46"/>
    <w:rsid w:val="00880153"/>
    <w:rsid w:val="00886B20"/>
    <w:rsid w:val="00891878"/>
    <w:rsid w:val="008935CB"/>
    <w:rsid w:val="008A0B74"/>
    <w:rsid w:val="008A2272"/>
    <w:rsid w:val="008A4201"/>
    <w:rsid w:val="008A504F"/>
    <w:rsid w:val="008A512F"/>
    <w:rsid w:val="008B1921"/>
    <w:rsid w:val="008B2A29"/>
    <w:rsid w:val="008B4FD0"/>
    <w:rsid w:val="008B53BF"/>
    <w:rsid w:val="008C48CB"/>
    <w:rsid w:val="008D1714"/>
    <w:rsid w:val="008D1C54"/>
    <w:rsid w:val="008D20D9"/>
    <w:rsid w:val="008D21C3"/>
    <w:rsid w:val="008D5350"/>
    <w:rsid w:val="008E2A3B"/>
    <w:rsid w:val="008E3C82"/>
    <w:rsid w:val="008F31AF"/>
    <w:rsid w:val="008F37D0"/>
    <w:rsid w:val="008F3C78"/>
    <w:rsid w:val="008F3F62"/>
    <w:rsid w:val="008F55B6"/>
    <w:rsid w:val="0090077D"/>
    <w:rsid w:val="0090281F"/>
    <w:rsid w:val="00907B9E"/>
    <w:rsid w:val="00912B9B"/>
    <w:rsid w:val="009226E9"/>
    <w:rsid w:val="00923276"/>
    <w:rsid w:val="00937407"/>
    <w:rsid w:val="00937A1C"/>
    <w:rsid w:val="0094181C"/>
    <w:rsid w:val="00941A78"/>
    <w:rsid w:val="00950140"/>
    <w:rsid w:val="00952FB6"/>
    <w:rsid w:val="009576C3"/>
    <w:rsid w:val="00957CCD"/>
    <w:rsid w:val="0096192F"/>
    <w:rsid w:val="00980E79"/>
    <w:rsid w:val="00982D2E"/>
    <w:rsid w:val="00986E32"/>
    <w:rsid w:val="00993807"/>
    <w:rsid w:val="00993CE6"/>
    <w:rsid w:val="0099704A"/>
    <w:rsid w:val="009A1E2C"/>
    <w:rsid w:val="009A2C7A"/>
    <w:rsid w:val="009B2C3C"/>
    <w:rsid w:val="009B5CCD"/>
    <w:rsid w:val="009B78C6"/>
    <w:rsid w:val="009C5C64"/>
    <w:rsid w:val="009D21D3"/>
    <w:rsid w:val="009D2A8C"/>
    <w:rsid w:val="009D454D"/>
    <w:rsid w:val="009E0338"/>
    <w:rsid w:val="009E49DD"/>
    <w:rsid w:val="009E6F8C"/>
    <w:rsid w:val="009F7D80"/>
    <w:rsid w:val="00A04C63"/>
    <w:rsid w:val="00A07B7A"/>
    <w:rsid w:val="00A15E99"/>
    <w:rsid w:val="00A17813"/>
    <w:rsid w:val="00A27DD3"/>
    <w:rsid w:val="00A31EBA"/>
    <w:rsid w:val="00A35D3A"/>
    <w:rsid w:val="00A40F22"/>
    <w:rsid w:val="00A4101A"/>
    <w:rsid w:val="00A45D20"/>
    <w:rsid w:val="00A51F2F"/>
    <w:rsid w:val="00A55710"/>
    <w:rsid w:val="00A56BAC"/>
    <w:rsid w:val="00A60227"/>
    <w:rsid w:val="00A61523"/>
    <w:rsid w:val="00A64837"/>
    <w:rsid w:val="00A70CEC"/>
    <w:rsid w:val="00A7520A"/>
    <w:rsid w:val="00A76407"/>
    <w:rsid w:val="00A8080A"/>
    <w:rsid w:val="00A80A84"/>
    <w:rsid w:val="00A80AD1"/>
    <w:rsid w:val="00AA4C91"/>
    <w:rsid w:val="00AB4967"/>
    <w:rsid w:val="00AC182C"/>
    <w:rsid w:val="00AC3D97"/>
    <w:rsid w:val="00AC7E86"/>
    <w:rsid w:val="00AD258F"/>
    <w:rsid w:val="00AD4874"/>
    <w:rsid w:val="00AD7CD3"/>
    <w:rsid w:val="00AE1957"/>
    <w:rsid w:val="00AE38DD"/>
    <w:rsid w:val="00AF3953"/>
    <w:rsid w:val="00AF52D9"/>
    <w:rsid w:val="00AF6AC8"/>
    <w:rsid w:val="00B12A3F"/>
    <w:rsid w:val="00B15077"/>
    <w:rsid w:val="00B16D4C"/>
    <w:rsid w:val="00B175E6"/>
    <w:rsid w:val="00B207C2"/>
    <w:rsid w:val="00B23402"/>
    <w:rsid w:val="00B3297E"/>
    <w:rsid w:val="00B37536"/>
    <w:rsid w:val="00B417D1"/>
    <w:rsid w:val="00B42AE6"/>
    <w:rsid w:val="00B45DB4"/>
    <w:rsid w:val="00B509CA"/>
    <w:rsid w:val="00B546F3"/>
    <w:rsid w:val="00B57408"/>
    <w:rsid w:val="00B70453"/>
    <w:rsid w:val="00B72F72"/>
    <w:rsid w:val="00B74104"/>
    <w:rsid w:val="00B8007F"/>
    <w:rsid w:val="00B9505F"/>
    <w:rsid w:val="00B95A0E"/>
    <w:rsid w:val="00B964C6"/>
    <w:rsid w:val="00BA1679"/>
    <w:rsid w:val="00BA3E99"/>
    <w:rsid w:val="00BB0965"/>
    <w:rsid w:val="00BB0F0B"/>
    <w:rsid w:val="00BC209C"/>
    <w:rsid w:val="00BC4777"/>
    <w:rsid w:val="00BC5CD9"/>
    <w:rsid w:val="00BC77A7"/>
    <w:rsid w:val="00BD55BE"/>
    <w:rsid w:val="00BE16A2"/>
    <w:rsid w:val="00BE16BB"/>
    <w:rsid w:val="00BF62B1"/>
    <w:rsid w:val="00C04C4F"/>
    <w:rsid w:val="00C10EAC"/>
    <w:rsid w:val="00C1750A"/>
    <w:rsid w:val="00C17FED"/>
    <w:rsid w:val="00C20945"/>
    <w:rsid w:val="00C2256D"/>
    <w:rsid w:val="00C22E19"/>
    <w:rsid w:val="00C33AAE"/>
    <w:rsid w:val="00C351BE"/>
    <w:rsid w:val="00C415D6"/>
    <w:rsid w:val="00C457BF"/>
    <w:rsid w:val="00C45B38"/>
    <w:rsid w:val="00C46155"/>
    <w:rsid w:val="00C52E57"/>
    <w:rsid w:val="00C5357B"/>
    <w:rsid w:val="00C56B8F"/>
    <w:rsid w:val="00C5757C"/>
    <w:rsid w:val="00C60F2F"/>
    <w:rsid w:val="00C6378D"/>
    <w:rsid w:val="00C65D24"/>
    <w:rsid w:val="00C67A2B"/>
    <w:rsid w:val="00C67C11"/>
    <w:rsid w:val="00C70C9F"/>
    <w:rsid w:val="00C8123A"/>
    <w:rsid w:val="00C81BEF"/>
    <w:rsid w:val="00C854A6"/>
    <w:rsid w:val="00C85E0F"/>
    <w:rsid w:val="00C952C0"/>
    <w:rsid w:val="00C97C75"/>
    <w:rsid w:val="00CA0CE7"/>
    <w:rsid w:val="00CA1321"/>
    <w:rsid w:val="00CA4F72"/>
    <w:rsid w:val="00CB5FF2"/>
    <w:rsid w:val="00CB6209"/>
    <w:rsid w:val="00CB6368"/>
    <w:rsid w:val="00CB6546"/>
    <w:rsid w:val="00CB65BE"/>
    <w:rsid w:val="00CC1653"/>
    <w:rsid w:val="00CC289F"/>
    <w:rsid w:val="00CC338E"/>
    <w:rsid w:val="00CE474B"/>
    <w:rsid w:val="00CF223B"/>
    <w:rsid w:val="00CF2895"/>
    <w:rsid w:val="00CF2A1B"/>
    <w:rsid w:val="00CF4E5C"/>
    <w:rsid w:val="00D00287"/>
    <w:rsid w:val="00D0251A"/>
    <w:rsid w:val="00D153D6"/>
    <w:rsid w:val="00D16CE4"/>
    <w:rsid w:val="00D22559"/>
    <w:rsid w:val="00D23327"/>
    <w:rsid w:val="00D24D4B"/>
    <w:rsid w:val="00D2548C"/>
    <w:rsid w:val="00D31359"/>
    <w:rsid w:val="00D31892"/>
    <w:rsid w:val="00D328E9"/>
    <w:rsid w:val="00D44EC7"/>
    <w:rsid w:val="00D545A3"/>
    <w:rsid w:val="00D64768"/>
    <w:rsid w:val="00D669EC"/>
    <w:rsid w:val="00D72968"/>
    <w:rsid w:val="00D75726"/>
    <w:rsid w:val="00D75F05"/>
    <w:rsid w:val="00D82F28"/>
    <w:rsid w:val="00D83E63"/>
    <w:rsid w:val="00D95AB0"/>
    <w:rsid w:val="00D95F6F"/>
    <w:rsid w:val="00D964FC"/>
    <w:rsid w:val="00DA10BD"/>
    <w:rsid w:val="00DA561E"/>
    <w:rsid w:val="00DB5702"/>
    <w:rsid w:val="00DB60C9"/>
    <w:rsid w:val="00DB7B69"/>
    <w:rsid w:val="00DC0CA3"/>
    <w:rsid w:val="00DC5873"/>
    <w:rsid w:val="00DD1553"/>
    <w:rsid w:val="00DD3C2D"/>
    <w:rsid w:val="00DD40BF"/>
    <w:rsid w:val="00DD5D29"/>
    <w:rsid w:val="00DD6F44"/>
    <w:rsid w:val="00DE1AA6"/>
    <w:rsid w:val="00DE2B35"/>
    <w:rsid w:val="00DE6CA5"/>
    <w:rsid w:val="00DF0B1E"/>
    <w:rsid w:val="00DF2377"/>
    <w:rsid w:val="00DF2433"/>
    <w:rsid w:val="00DF5A5F"/>
    <w:rsid w:val="00DF5BDA"/>
    <w:rsid w:val="00DF5FE9"/>
    <w:rsid w:val="00DF6698"/>
    <w:rsid w:val="00E04880"/>
    <w:rsid w:val="00E22A18"/>
    <w:rsid w:val="00E24197"/>
    <w:rsid w:val="00E278F3"/>
    <w:rsid w:val="00E321B5"/>
    <w:rsid w:val="00E406E0"/>
    <w:rsid w:val="00E40B08"/>
    <w:rsid w:val="00E54007"/>
    <w:rsid w:val="00E579A7"/>
    <w:rsid w:val="00E61E8D"/>
    <w:rsid w:val="00E677D5"/>
    <w:rsid w:val="00E7264C"/>
    <w:rsid w:val="00E77010"/>
    <w:rsid w:val="00E77E28"/>
    <w:rsid w:val="00E80214"/>
    <w:rsid w:val="00E81401"/>
    <w:rsid w:val="00E86E34"/>
    <w:rsid w:val="00E94D0D"/>
    <w:rsid w:val="00EA7011"/>
    <w:rsid w:val="00EB43B6"/>
    <w:rsid w:val="00EB4553"/>
    <w:rsid w:val="00EB466C"/>
    <w:rsid w:val="00EB7B57"/>
    <w:rsid w:val="00EC6047"/>
    <w:rsid w:val="00EC6D2A"/>
    <w:rsid w:val="00ED0530"/>
    <w:rsid w:val="00ED26B4"/>
    <w:rsid w:val="00ED426A"/>
    <w:rsid w:val="00ED7E9E"/>
    <w:rsid w:val="00EE3575"/>
    <w:rsid w:val="00EF5064"/>
    <w:rsid w:val="00EF7D07"/>
    <w:rsid w:val="00F03523"/>
    <w:rsid w:val="00F0525E"/>
    <w:rsid w:val="00F07E8B"/>
    <w:rsid w:val="00F1017E"/>
    <w:rsid w:val="00F14181"/>
    <w:rsid w:val="00F17F68"/>
    <w:rsid w:val="00F246DB"/>
    <w:rsid w:val="00F273D3"/>
    <w:rsid w:val="00F31BC3"/>
    <w:rsid w:val="00F349C9"/>
    <w:rsid w:val="00F377A2"/>
    <w:rsid w:val="00F37D6D"/>
    <w:rsid w:val="00F4049C"/>
    <w:rsid w:val="00F40C4A"/>
    <w:rsid w:val="00F46B32"/>
    <w:rsid w:val="00F51C10"/>
    <w:rsid w:val="00F52A86"/>
    <w:rsid w:val="00F63E7E"/>
    <w:rsid w:val="00F64B85"/>
    <w:rsid w:val="00F72DFA"/>
    <w:rsid w:val="00F73F0B"/>
    <w:rsid w:val="00F74022"/>
    <w:rsid w:val="00F83A65"/>
    <w:rsid w:val="00F83A8C"/>
    <w:rsid w:val="00F84A9A"/>
    <w:rsid w:val="00F85EA7"/>
    <w:rsid w:val="00F901BA"/>
    <w:rsid w:val="00F97E27"/>
    <w:rsid w:val="00FA3CA6"/>
    <w:rsid w:val="00FA4C13"/>
    <w:rsid w:val="00FA5846"/>
    <w:rsid w:val="00FA64DB"/>
    <w:rsid w:val="00FA7EBE"/>
    <w:rsid w:val="00FB592D"/>
    <w:rsid w:val="00FB6694"/>
    <w:rsid w:val="00FC0E7D"/>
    <w:rsid w:val="00FC5BA0"/>
    <w:rsid w:val="00FC61B6"/>
    <w:rsid w:val="00FC7A14"/>
    <w:rsid w:val="00FD0635"/>
    <w:rsid w:val="00FE1CF5"/>
    <w:rsid w:val="00FE21D1"/>
    <w:rsid w:val="00FE717A"/>
    <w:rsid w:val="00FF02DA"/>
    <w:rsid w:val="00FF3E17"/>
    <w:rsid w:val="00FF78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BAA"/>
    <w:rPr>
      <w:rFonts w:cstheme="minorBidi"/>
    </w:rPr>
  </w:style>
  <w:style w:type="paragraph" w:styleId="1">
    <w:name w:val="heading 1"/>
    <w:basedOn w:val="a"/>
    <w:next w:val="a"/>
    <w:link w:val="10"/>
    <w:uiPriority w:val="9"/>
    <w:qFormat/>
    <w:rsid w:val="00A51F2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7">
    <w:name w:val="heading 7"/>
    <w:basedOn w:val="a"/>
    <w:next w:val="a"/>
    <w:link w:val="70"/>
    <w:qFormat/>
    <w:rsid w:val="0072194C"/>
    <w:pPr>
      <w:keepNext/>
      <w:suppressAutoHyphens/>
      <w:spacing w:after="0" w:line="240" w:lineRule="auto"/>
      <w:ind w:left="5388" w:hanging="360"/>
      <w:jc w:val="center"/>
      <w:outlineLvl w:val="6"/>
    </w:pPr>
    <w:rPr>
      <w:rFonts w:ascii="Times New Roman" w:eastAsia="Times New Roman" w:hAnsi="Times New Roman" w:cs="Times New Roman"/>
      <w:b/>
      <w:color w:val="000000"/>
      <w:sz w:val="2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E0488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E04880"/>
    <w:rPr>
      <w:rFonts w:cstheme="minorBidi"/>
    </w:rPr>
  </w:style>
  <w:style w:type="paragraph" w:styleId="a5">
    <w:name w:val="footer"/>
    <w:basedOn w:val="a"/>
    <w:link w:val="a6"/>
    <w:uiPriority w:val="99"/>
    <w:semiHidden/>
    <w:unhideWhenUsed/>
    <w:rsid w:val="00E0488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E04880"/>
    <w:rPr>
      <w:rFonts w:cstheme="minorBidi"/>
    </w:rPr>
  </w:style>
  <w:style w:type="paragraph" w:styleId="a7">
    <w:name w:val="List Paragraph"/>
    <w:basedOn w:val="a"/>
    <w:uiPriority w:val="34"/>
    <w:qFormat/>
    <w:rsid w:val="00C65D24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A51F2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70">
    <w:name w:val="Заголовок 7 Знак"/>
    <w:basedOn w:val="a0"/>
    <w:link w:val="7"/>
    <w:rsid w:val="0072194C"/>
    <w:rPr>
      <w:rFonts w:ascii="Times New Roman" w:eastAsia="Times New Roman" w:hAnsi="Times New Roman"/>
      <w:b/>
      <w:color w:val="000000"/>
      <w:sz w:val="24"/>
      <w:szCs w:val="20"/>
      <w:lang w:eastAsia="ar-SA"/>
    </w:rPr>
  </w:style>
  <w:style w:type="character" w:styleId="a8">
    <w:name w:val="Hyperlink"/>
    <w:basedOn w:val="a0"/>
    <w:semiHidden/>
    <w:unhideWhenUsed/>
    <w:rsid w:val="0072194C"/>
    <w:rPr>
      <w:color w:val="0000FF"/>
      <w:u w:val="single"/>
    </w:rPr>
  </w:style>
  <w:style w:type="paragraph" w:customStyle="1" w:styleId="Standard">
    <w:name w:val="Standard"/>
    <w:rsid w:val="0072194C"/>
    <w:pPr>
      <w:suppressAutoHyphens/>
      <w:spacing w:after="0" w:line="240" w:lineRule="auto"/>
      <w:textAlignment w:val="baseline"/>
    </w:pPr>
    <w:rPr>
      <w:rFonts w:ascii="Times New Roman" w:eastAsia="Times New Roman" w:hAnsi="Times New Roman"/>
      <w:kern w:val="1"/>
      <w:sz w:val="24"/>
      <w:szCs w:val="24"/>
      <w:lang w:eastAsia="ar-SA"/>
    </w:rPr>
  </w:style>
  <w:style w:type="paragraph" w:styleId="a9">
    <w:name w:val="Normal (Web)"/>
    <w:basedOn w:val="a"/>
    <w:uiPriority w:val="99"/>
    <w:unhideWhenUsed/>
    <w:rsid w:val="00CE47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74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0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2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yperlink" Target="http://www.ceadir-lunga.m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7F9FFF-6905-4CD5-A188-720B39C540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454</Words>
  <Characters>2589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9</cp:revision>
  <cp:lastPrinted>2014-06-06T05:52:00Z</cp:lastPrinted>
  <dcterms:created xsi:type="dcterms:W3CDTF">2014-02-04T10:47:00Z</dcterms:created>
  <dcterms:modified xsi:type="dcterms:W3CDTF">2014-06-06T05:52:00Z</dcterms:modified>
</cp:coreProperties>
</file>